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B15D" w14:textId="16DDE44C" w:rsidR="00D361D3" w:rsidRDefault="00106FA6" w:rsidP="00106FA6">
      <w:pPr>
        <w:jc w:val="right"/>
      </w:pPr>
      <w:r>
        <w:rPr>
          <w:rFonts w:hint="eastAsia"/>
        </w:rPr>
        <w:t>（様式</w:t>
      </w:r>
      <w:r w:rsidR="00EE2EC2">
        <w:rPr>
          <w:rFonts w:hint="eastAsia"/>
        </w:rPr>
        <w:t>-</w:t>
      </w:r>
      <w:r w:rsidR="003B0021">
        <w:rPr>
          <w:rFonts w:hint="eastAsia"/>
        </w:rPr>
        <w:t>9</w:t>
      </w:r>
      <w:r>
        <w:rPr>
          <w:rFonts w:hint="eastAsia"/>
        </w:rPr>
        <w:t>）</w:t>
      </w:r>
    </w:p>
    <w:p w14:paraId="04502131" w14:textId="77777777" w:rsidR="00106FA6" w:rsidRDefault="00106FA6">
      <w:r>
        <w:rPr>
          <w:rFonts w:hint="eastAsia"/>
        </w:rPr>
        <w:t>・配置予定技術者の経歴等</w:t>
      </w:r>
      <w:r>
        <w:rPr>
          <w:rFonts w:hint="eastAsia"/>
        </w:rPr>
        <w:t>(</w:t>
      </w:r>
      <w:r>
        <w:rPr>
          <w:rFonts w:hint="eastAsia"/>
        </w:rPr>
        <w:t>予定○○技術者の経歴</w:t>
      </w:r>
      <w:r>
        <w:rPr>
          <w:rFonts w:hint="eastAsia"/>
        </w:rPr>
        <w:t>)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3119"/>
        <w:gridCol w:w="717"/>
        <w:gridCol w:w="1741"/>
        <w:gridCol w:w="1936"/>
      </w:tblGrid>
      <w:tr w:rsidR="00106FA6" w14:paraId="7452D950" w14:textId="77777777" w:rsidTr="00DB5877">
        <w:trPr>
          <w:trHeight w:val="391"/>
        </w:trPr>
        <w:tc>
          <w:tcPr>
            <w:tcW w:w="539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1161791" w14:textId="77777777" w:rsidR="00106FA6" w:rsidRDefault="00106FA6" w:rsidP="00337F9A">
            <w:r>
              <w:rPr>
                <w:rFonts w:hint="eastAsia"/>
              </w:rPr>
              <w:t>①</w:t>
            </w:r>
            <w:r w:rsidR="00337F9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F9A" w:rsidRPr="00337F9A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37F9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6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792C316" w14:textId="77777777" w:rsidR="00106FA6" w:rsidRDefault="00106FA6">
            <w:r>
              <w:rPr>
                <w:rFonts w:hint="eastAsia"/>
              </w:rPr>
              <w:t>②生年月日</w:t>
            </w:r>
          </w:p>
        </w:tc>
      </w:tr>
      <w:tr w:rsidR="00106FA6" w14:paraId="0D3140F1" w14:textId="77777777" w:rsidTr="00337F9A">
        <w:tc>
          <w:tcPr>
            <w:tcW w:w="90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967C65A" w14:textId="77777777" w:rsidR="00106FA6" w:rsidRDefault="00106FA6">
            <w:r>
              <w:rPr>
                <w:rFonts w:hint="eastAsia"/>
              </w:rPr>
              <w:t>③所属・役職</w:t>
            </w:r>
          </w:p>
        </w:tc>
      </w:tr>
      <w:tr w:rsidR="00106FA6" w14:paraId="331FA6B1" w14:textId="77777777" w:rsidTr="00337F9A">
        <w:tc>
          <w:tcPr>
            <w:tcW w:w="90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9513A6" w14:textId="77777777" w:rsidR="00106FA6" w:rsidRDefault="00E73329">
            <w:r>
              <w:rPr>
                <w:rFonts w:hint="eastAsia"/>
              </w:rPr>
              <w:t>④同種・類似業務実績</w:t>
            </w:r>
            <w:r w:rsidR="00106FA6">
              <w:rPr>
                <w:rFonts w:hint="eastAsia"/>
              </w:rPr>
              <w:t>（最大</w:t>
            </w:r>
            <w:r w:rsidR="00106FA6">
              <w:rPr>
                <w:rFonts w:hint="eastAsia"/>
              </w:rPr>
              <w:t>3</w:t>
            </w:r>
            <w:r w:rsidR="00106FA6">
              <w:rPr>
                <w:rFonts w:hint="eastAsia"/>
              </w:rPr>
              <w:t>件）</w:t>
            </w:r>
          </w:p>
        </w:tc>
      </w:tr>
      <w:tr w:rsidR="00106FA6" w14:paraId="45B0A756" w14:textId="77777777" w:rsidTr="00337F9A">
        <w:tc>
          <w:tcPr>
            <w:tcW w:w="1560" w:type="dxa"/>
            <w:tcBorders>
              <w:left w:val="single" w:sz="12" w:space="0" w:color="auto"/>
            </w:tcBorders>
          </w:tcPr>
          <w:p w14:paraId="604A908B" w14:textId="77777777" w:rsidR="00106FA6" w:rsidRDefault="00106FA6" w:rsidP="00337F9A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119" w:type="dxa"/>
          </w:tcPr>
          <w:p w14:paraId="2797FFD6" w14:textId="77777777" w:rsidR="00106FA6" w:rsidRDefault="00106FA6" w:rsidP="00337F9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58" w:type="dxa"/>
            <w:gridSpan w:val="2"/>
          </w:tcPr>
          <w:p w14:paraId="0D3E7855" w14:textId="77777777" w:rsidR="00106FA6" w:rsidRDefault="00106FA6" w:rsidP="00337F9A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936" w:type="dxa"/>
            <w:tcBorders>
              <w:right w:val="single" w:sz="12" w:space="0" w:color="auto"/>
            </w:tcBorders>
          </w:tcPr>
          <w:p w14:paraId="309B0236" w14:textId="77777777" w:rsidR="00106FA6" w:rsidRDefault="00106FA6" w:rsidP="00337F9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106FA6" w14:paraId="65DE7558" w14:textId="77777777" w:rsidTr="00337F9A">
        <w:tc>
          <w:tcPr>
            <w:tcW w:w="1560" w:type="dxa"/>
            <w:tcBorders>
              <w:left w:val="single" w:sz="12" w:space="0" w:color="auto"/>
            </w:tcBorders>
          </w:tcPr>
          <w:p w14:paraId="2510604A" w14:textId="77777777" w:rsidR="00106FA6" w:rsidRDefault="00106FA6"/>
        </w:tc>
        <w:tc>
          <w:tcPr>
            <w:tcW w:w="3119" w:type="dxa"/>
          </w:tcPr>
          <w:p w14:paraId="004ACCC1" w14:textId="77777777" w:rsidR="00106FA6" w:rsidRDefault="00106FA6"/>
          <w:p w14:paraId="509DC1BC" w14:textId="77777777" w:rsidR="0009726A" w:rsidRDefault="0009726A"/>
        </w:tc>
        <w:tc>
          <w:tcPr>
            <w:tcW w:w="2458" w:type="dxa"/>
            <w:gridSpan w:val="2"/>
          </w:tcPr>
          <w:p w14:paraId="4F1E16EC" w14:textId="77777777" w:rsidR="00106FA6" w:rsidRDefault="00106FA6"/>
        </w:tc>
        <w:tc>
          <w:tcPr>
            <w:tcW w:w="1936" w:type="dxa"/>
            <w:tcBorders>
              <w:right w:val="single" w:sz="12" w:space="0" w:color="auto"/>
            </w:tcBorders>
          </w:tcPr>
          <w:p w14:paraId="50624ADA" w14:textId="77777777" w:rsidR="00106FA6" w:rsidRDefault="00106FA6"/>
        </w:tc>
      </w:tr>
      <w:tr w:rsidR="00106FA6" w14:paraId="5A6AC5B3" w14:textId="77777777" w:rsidTr="00337F9A">
        <w:tc>
          <w:tcPr>
            <w:tcW w:w="1560" w:type="dxa"/>
            <w:tcBorders>
              <w:left w:val="single" w:sz="12" w:space="0" w:color="auto"/>
            </w:tcBorders>
          </w:tcPr>
          <w:p w14:paraId="22489D3E" w14:textId="77777777" w:rsidR="00106FA6" w:rsidRDefault="00106FA6"/>
        </w:tc>
        <w:tc>
          <w:tcPr>
            <w:tcW w:w="3119" w:type="dxa"/>
          </w:tcPr>
          <w:p w14:paraId="56C5190E" w14:textId="77777777" w:rsidR="00106FA6" w:rsidRDefault="00106FA6"/>
          <w:p w14:paraId="625F1D81" w14:textId="77777777" w:rsidR="0009726A" w:rsidRDefault="0009726A"/>
        </w:tc>
        <w:tc>
          <w:tcPr>
            <w:tcW w:w="2458" w:type="dxa"/>
            <w:gridSpan w:val="2"/>
          </w:tcPr>
          <w:p w14:paraId="75FBBB85" w14:textId="77777777" w:rsidR="00106FA6" w:rsidRDefault="00106FA6"/>
        </w:tc>
        <w:tc>
          <w:tcPr>
            <w:tcW w:w="1936" w:type="dxa"/>
            <w:tcBorders>
              <w:right w:val="single" w:sz="12" w:space="0" w:color="auto"/>
            </w:tcBorders>
          </w:tcPr>
          <w:p w14:paraId="5555DF77" w14:textId="77777777" w:rsidR="00106FA6" w:rsidRDefault="00106FA6"/>
        </w:tc>
      </w:tr>
      <w:tr w:rsidR="00106FA6" w14:paraId="03869459" w14:textId="77777777" w:rsidTr="00337F9A">
        <w:tc>
          <w:tcPr>
            <w:tcW w:w="1560" w:type="dxa"/>
            <w:tcBorders>
              <w:left w:val="single" w:sz="12" w:space="0" w:color="auto"/>
            </w:tcBorders>
          </w:tcPr>
          <w:p w14:paraId="4D2F4C54" w14:textId="77777777" w:rsidR="00106FA6" w:rsidRDefault="00106FA6"/>
        </w:tc>
        <w:tc>
          <w:tcPr>
            <w:tcW w:w="3119" w:type="dxa"/>
          </w:tcPr>
          <w:p w14:paraId="2A90065D" w14:textId="77777777" w:rsidR="00106FA6" w:rsidRDefault="00106FA6"/>
          <w:p w14:paraId="7250DB13" w14:textId="77777777" w:rsidR="0009726A" w:rsidRDefault="0009726A"/>
        </w:tc>
        <w:tc>
          <w:tcPr>
            <w:tcW w:w="2458" w:type="dxa"/>
            <w:gridSpan w:val="2"/>
          </w:tcPr>
          <w:p w14:paraId="22F15812" w14:textId="77777777" w:rsidR="00106FA6" w:rsidRDefault="00106FA6"/>
        </w:tc>
        <w:tc>
          <w:tcPr>
            <w:tcW w:w="1936" w:type="dxa"/>
            <w:tcBorders>
              <w:right w:val="single" w:sz="12" w:space="0" w:color="auto"/>
            </w:tcBorders>
          </w:tcPr>
          <w:p w14:paraId="1FCC813C" w14:textId="77777777" w:rsidR="00106FA6" w:rsidRDefault="00106FA6"/>
        </w:tc>
      </w:tr>
      <w:tr w:rsidR="00106FA6" w14:paraId="0B5BEF3D" w14:textId="77777777" w:rsidTr="00337F9A">
        <w:tc>
          <w:tcPr>
            <w:tcW w:w="90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F5BAA0" w14:textId="77777777" w:rsidR="00106FA6" w:rsidRDefault="00FA6E69">
            <w:r>
              <w:rPr>
                <w:rFonts w:hint="eastAsia"/>
              </w:rPr>
              <w:t>⑤</w:t>
            </w:r>
            <w:r w:rsidR="00106FA6">
              <w:rPr>
                <w:rFonts w:hint="eastAsia"/>
              </w:rPr>
              <w:t>実務経験の経歴（直近の順に記入）</w:t>
            </w:r>
          </w:p>
          <w:p w14:paraId="5A0570FA" w14:textId="77777777" w:rsidR="00106FA6" w:rsidRDefault="00106FA6">
            <w:r>
              <w:rPr>
                <w:rFonts w:hint="eastAsia"/>
              </w:rPr>
              <w:t xml:space="preserve">１）　　　　　　　　　　　　　　　　　年　月～　　　　年　月（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ヶ月）</w:t>
            </w:r>
          </w:p>
          <w:p w14:paraId="1DCC1365" w14:textId="77777777" w:rsidR="0009726A" w:rsidRDefault="0009726A"/>
          <w:p w14:paraId="3910C4BC" w14:textId="77777777" w:rsidR="00106FA6" w:rsidRDefault="00106FA6">
            <w:r>
              <w:rPr>
                <w:rFonts w:hint="eastAsia"/>
              </w:rPr>
              <w:t xml:space="preserve">２）　　　　　　　　　　　　　　　　　年　月～　　　　年　月（　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ヶ月）</w:t>
            </w:r>
          </w:p>
          <w:p w14:paraId="53583F3B" w14:textId="77777777" w:rsidR="0009726A" w:rsidRDefault="0009726A"/>
          <w:p w14:paraId="7B7E9997" w14:textId="77777777" w:rsidR="00106FA6" w:rsidRDefault="00106FA6">
            <w:r>
              <w:rPr>
                <w:rFonts w:hint="eastAsia"/>
              </w:rPr>
              <w:t xml:space="preserve">３）　　　　　　　　　　　　　　　　　年　月～　　　　年　月（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2C6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ヶ月）</w:t>
            </w:r>
          </w:p>
          <w:p w14:paraId="42D729EB" w14:textId="77777777" w:rsidR="0009726A" w:rsidRDefault="0009726A"/>
          <w:p w14:paraId="53700425" w14:textId="77777777" w:rsidR="00106FA6" w:rsidRDefault="00106FA6"/>
        </w:tc>
      </w:tr>
      <w:tr w:rsidR="00106FA6" w14:paraId="097DAD9C" w14:textId="77777777" w:rsidTr="00337F9A">
        <w:tc>
          <w:tcPr>
            <w:tcW w:w="90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5AAEF" w14:textId="77777777" w:rsidR="00106FA6" w:rsidRDefault="00FA6E69">
            <w:r>
              <w:rPr>
                <w:rFonts w:hint="eastAsia"/>
              </w:rPr>
              <w:t>⑥</w:t>
            </w:r>
            <w:r w:rsidR="00106FA6">
              <w:rPr>
                <w:rFonts w:hint="eastAsia"/>
              </w:rPr>
              <w:t>その他の経歴、表彰、執筆論文等</w:t>
            </w:r>
          </w:p>
          <w:p w14:paraId="4BAB805E" w14:textId="77777777" w:rsidR="00106FA6" w:rsidRDefault="00106FA6"/>
          <w:p w14:paraId="0D68856C" w14:textId="77777777" w:rsidR="00106FA6" w:rsidRDefault="00106FA6"/>
          <w:p w14:paraId="7DD32997" w14:textId="77777777" w:rsidR="0009726A" w:rsidRDefault="0009726A"/>
          <w:p w14:paraId="28EF9040" w14:textId="77777777" w:rsidR="00106FA6" w:rsidRDefault="00106FA6"/>
        </w:tc>
      </w:tr>
    </w:tbl>
    <w:p w14:paraId="357A02A7" w14:textId="77777777" w:rsidR="00106FA6" w:rsidRPr="002C6447" w:rsidRDefault="00106FA6">
      <w:pPr>
        <w:rPr>
          <w:sz w:val="18"/>
        </w:rPr>
      </w:pPr>
      <w:r w:rsidRPr="002C6447">
        <w:rPr>
          <w:rFonts w:hint="eastAsia"/>
          <w:sz w:val="18"/>
        </w:rPr>
        <w:t>注１）予定〇〇技術者の「〇〇」には、「管理」「担当」のいずれかを記載すること。</w:t>
      </w:r>
    </w:p>
    <w:p w14:paraId="24C4975D" w14:textId="77777777" w:rsidR="00106FA6" w:rsidRPr="002C6447" w:rsidRDefault="00106FA6">
      <w:pPr>
        <w:rPr>
          <w:sz w:val="18"/>
        </w:rPr>
      </w:pPr>
      <w:r w:rsidRPr="002C6447">
        <w:rPr>
          <w:rFonts w:hint="eastAsia"/>
          <w:sz w:val="18"/>
        </w:rPr>
        <w:t>注２）業務分類には、実施要領の</w:t>
      </w:r>
      <w:r w:rsidR="002C6447">
        <w:rPr>
          <w:rFonts w:hint="eastAsia"/>
          <w:sz w:val="18"/>
        </w:rPr>
        <w:t>４．</w:t>
      </w:r>
      <w:r w:rsidR="002C6447">
        <w:rPr>
          <w:rFonts w:hint="eastAsia"/>
          <w:sz w:val="18"/>
        </w:rPr>
        <w:t>(</w:t>
      </w:r>
      <w:r w:rsidR="002C6447">
        <w:rPr>
          <w:rFonts w:hint="eastAsia"/>
          <w:sz w:val="18"/>
        </w:rPr>
        <w:t>４</w:t>
      </w:r>
      <w:r w:rsidR="002C6447">
        <w:rPr>
          <w:rFonts w:hint="eastAsia"/>
          <w:sz w:val="18"/>
        </w:rPr>
        <w:t>)</w:t>
      </w:r>
      <w:r w:rsidR="00337F9A" w:rsidRPr="002C6447">
        <w:rPr>
          <w:rFonts w:hint="eastAsia"/>
          <w:sz w:val="18"/>
        </w:rPr>
        <w:t>において定義した「同種業務」「類似業務」のいずれかを記載すること。</w:t>
      </w:r>
    </w:p>
    <w:sectPr w:rsidR="00106FA6" w:rsidRPr="002C6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EA"/>
    <w:rsid w:val="0009726A"/>
    <w:rsid w:val="00106FA6"/>
    <w:rsid w:val="002C6447"/>
    <w:rsid w:val="00337F9A"/>
    <w:rsid w:val="003B0021"/>
    <w:rsid w:val="00493DA4"/>
    <w:rsid w:val="004B2CEB"/>
    <w:rsid w:val="004F77EA"/>
    <w:rsid w:val="0052386D"/>
    <w:rsid w:val="00665EFF"/>
    <w:rsid w:val="00802EF8"/>
    <w:rsid w:val="00D361D3"/>
    <w:rsid w:val="00DB5877"/>
    <w:rsid w:val="00E73329"/>
    <w:rsid w:val="00E92E6D"/>
    <w:rsid w:val="00EE2EC2"/>
    <w:rsid w:val="00F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AA7A0"/>
  <w15:docId w15:val="{EB0B8BC7-FF04-47BB-90F9-E6DA1EB7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安達和央</cp:lastModifiedBy>
  <cp:revision>5</cp:revision>
  <dcterms:created xsi:type="dcterms:W3CDTF">2025-11-28T00:07:00Z</dcterms:created>
  <dcterms:modified xsi:type="dcterms:W3CDTF">2026-04-09T06:13:00Z</dcterms:modified>
</cp:coreProperties>
</file>